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690" w:before="1080" w:after="240"/>
        <w:outlineLvl w:val="0"/>
        <w:rPr>
          <w:rFonts w:ascii="Helvetica" w:hAnsi="Helvetica" w:eastAsia="Times New Roman" w:cs="Helvetica"/>
          <w:color w:val="000000"/>
          <w:kern w:val="2"/>
          <w:sz w:val="54"/>
          <w:szCs w:val="54"/>
          <w:lang w:eastAsia="ru-RU"/>
        </w:rPr>
      </w:pPr>
      <w:r>
        <w:rPr>
          <w:rFonts w:eastAsia="Times New Roman" w:cs="Helvetica" w:ascii="Helvetica" w:hAnsi="Helvetica"/>
          <w:color w:val="000000"/>
          <w:kern w:val="2"/>
          <w:sz w:val="54"/>
          <w:szCs w:val="54"/>
          <w:lang w:eastAsia="ru-RU"/>
        </w:rPr>
        <w:t>Публичная оферта о продаже товаров дистанционным способом (действует с 01 августа 2020 года)</w:t>
      </w:r>
    </w:p>
    <w:p>
      <w:pPr>
        <w:pStyle w:val="Normal"/>
        <w:numPr>
          <w:ilvl w:val="0"/>
          <w:numId w:val="0"/>
        </w:numPr>
        <w:spacing w:lineRule="atLeast" w:line="420" w:before="540" w:after="105"/>
        <w:outlineLvl w:val="2"/>
        <w:rPr>
          <w:rFonts w:ascii="Helvetica" w:hAnsi="Helvetica" w:eastAsia="Times New Roman" w:cs="Helvetica"/>
          <w:color w:val="000000"/>
          <w:sz w:val="30"/>
          <w:szCs w:val="30"/>
          <w:lang w:eastAsia="ru-RU"/>
        </w:rPr>
      </w:pPr>
      <w:r>
        <w:rPr>
          <w:rFonts w:eastAsia="Times New Roman" w:cs="Helvetica" w:ascii="Helvetica" w:hAnsi="Helvetica"/>
          <w:color w:val="000000"/>
          <w:sz w:val="30"/>
          <w:szCs w:val="30"/>
          <w:lang w:eastAsia="ru-RU"/>
        </w:rPr>
        <w:t>1. Термины и определения</w:t>
      </w:r>
      <w:bookmarkStart w:id="0" w:name="_GoBack"/>
      <w:bookmarkEnd w:id="0"/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1.1. В настоящей оферте, если из контекста не следует иное, нижеприведенные термины с заглавной буквы имеют следующие значения.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1.1.1. </w:t>
      </w:r>
      <w:r>
        <w:rPr>
          <w:rFonts w:eastAsia="Times New Roman" w:cs="Helvetica" w:ascii="Helvetica" w:hAnsi="Helvetica"/>
          <w:b/>
          <w:bCs/>
          <w:color w:val="000000"/>
          <w:sz w:val="21"/>
          <w:szCs w:val="21"/>
          <w:lang w:eastAsia="ru-RU"/>
        </w:rPr>
        <w:t>«Курьерская служба»</w:t>
      </w: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 - лица, оказывающие услуги по доставке Товаров от имени Продавца, или сотрудники Продавца.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1.1.2. </w:t>
      </w:r>
      <w:r>
        <w:rPr>
          <w:rFonts w:eastAsia="Times New Roman" w:cs="Helvetica" w:ascii="Helvetica" w:hAnsi="Helvetica"/>
          <w:b/>
          <w:bCs/>
          <w:color w:val="000000"/>
          <w:sz w:val="21"/>
          <w:szCs w:val="21"/>
          <w:lang w:eastAsia="ru-RU"/>
        </w:rPr>
        <w:t>«Продавец»</w:t>
      </w: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 - юридическое лицо, ИП Мкртчян Т.Г., созданное в соответствии с законодательством Российской Федерации и осуществляющее предпринимательскую деятельность по продаже Товаров, в том числе дистанционным способом.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1.1.3. </w:t>
      </w:r>
      <w:r>
        <w:rPr>
          <w:rFonts w:eastAsia="Times New Roman" w:cs="Helvetica" w:ascii="Helvetica" w:hAnsi="Helvetica"/>
          <w:b/>
          <w:bCs/>
          <w:color w:val="000000"/>
          <w:sz w:val="21"/>
          <w:szCs w:val="21"/>
          <w:lang w:eastAsia="ru-RU"/>
        </w:rPr>
        <w:t>«Покупатель»</w:t>
      </w: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 - любое дееспособное лицо, намеренное заказать или приобрести, либо заказывающий, приобретающий или использующий Товары исключительно для личных, семейных, домашних или иных нужд, не связанных с осуществлением предпринимательской деятельности.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1.1.4. </w:t>
      </w:r>
      <w:r>
        <w:rPr>
          <w:rFonts w:eastAsia="Times New Roman" w:cs="Helvetica" w:ascii="Helvetica" w:hAnsi="Helvetica"/>
          <w:b/>
          <w:bCs/>
          <w:color w:val="000000"/>
          <w:sz w:val="21"/>
          <w:szCs w:val="21"/>
          <w:lang w:eastAsia="ru-RU"/>
        </w:rPr>
        <w:t>«Сайт»</w:t>
      </w: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 https://www.tanit.rest/.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1.1.5. </w:t>
      </w:r>
      <w:r>
        <w:rPr>
          <w:rFonts w:eastAsia="Times New Roman" w:cs="Helvetica" w:ascii="Helvetica" w:hAnsi="Helvetica"/>
          <w:b/>
          <w:bCs/>
          <w:color w:val="000000"/>
          <w:sz w:val="21"/>
          <w:szCs w:val="21"/>
          <w:lang w:eastAsia="ru-RU"/>
        </w:rPr>
        <w:t>«Телефон»</w:t>
      </w: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 xml:space="preserve"> - 8(4932)306991. Может меняться в зависимости источника трафика на сайт.  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1.1.6. </w:t>
      </w:r>
      <w:r>
        <w:rPr>
          <w:rFonts w:eastAsia="Times New Roman" w:cs="Helvetica" w:ascii="Helvetica" w:hAnsi="Helvetica"/>
          <w:b/>
          <w:bCs/>
          <w:color w:val="000000"/>
          <w:sz w:val="21"/>
          <w:szCs w:val="21"/>
          <w:lang w:eastAsia="ru-RU"/>
        </w:rPr>
        <w:t>«Товары»</w:t>
      </w: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 - перечень продукции Продавца, представленный на Сайте. Потребительские свойства, срок годности Товара указаны на Сайте. Товары могут отличаться от изображения на Сайте.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1.2. Для целей настоящей оферты термины и определения в единственном числе относятся также и к терминам и определениям во множественном числе.</w:t>
      </w:r>
    </w:p>
    <w:p>
      <w:pPr>
        <w:pStyle w:val="Normal"/>
        <w:numPr>
          <w:ilvl w:val="0"/>
          <w:numId w:val="0"/>
        </w:numPr>
        <w:spacing w:lineRule="atLeast" w:line="420" w:before="540" w:after="105"/>
        <w:outlineLvl w:val="2"/>
        <w:rPr>
          <w:rFonts w:ascii="Helvetica" w:hAnsi="Helvetica" w:eastAsia="Times New Roman" w:cs="Helvetica"/>
          <w:color w:val="000000"/>
          <w:sz w:val="30"/>
          <w:szCs w:val="30"/>
          <w:lang w:eastAsia="ru-RU"/>
        </w:rPr>
      </w:pPr>
      <w:r>
        <w:rPr>
          <w:rFonts w:eastAsia="Times New Roman" w:cs="Helvetica" w:ascii="Helvetica" w:hAnsi="Helvetica"/>
          <w:color w:val="000000"/>
          <w:sz w:val="30"/>
          <w:szCs w:val="30"/>
          <w:lang w:eastAsia="ru-RU"/>
        </w:rPr>
        <w:t>2. Общие положения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2.1. Продавец и Покупатель гарантируют, что обладают необходимой право- и дееспособностью, а также всеми правами, необходимыми для заключения и исполнения договора розничной купли-продажи дистанционным способом.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2.2. Покупатель обязуется ознакомиться с условиями настоящей оферты, с информацией, указанной на Сайте в отношении Товаров, Политикой Конфиденциальности, Пользовательским соглашением.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2.3. Продавец оставляет за собой право вносить изменения в настоящую оферту, в связи с чем Покупатель обязуется самостоятельно отслеживать наличие изменений в настоящей оферте. Редакции оферт, действовавшие до даты, указанной в названии настоящей оферты, предоставляются по запросу (по Телефону) или указаны на Сайте.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2.4. При оформлении заказа Товаров Покупатель тем самым подтверждает, что он исполнил обязанности, предусмотренные пунктом 2.2. настоящей оферты.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2.5. Договор розничной купли-продажи дистанционным способом считается заключенным с момента получения Продавцом сообщения о намерении Покупателя приобрести Товары.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2.6. Срок, в течение которого действует предложение о заключении договора розничной купли-продажи дистанционным способом, является бессрочным.</w:t>
      </w:r>
    </w:p>
    <w:p>
      <w:pPr>
        <w:pStyle w:val="Normal"/>
        <w:numPr>
          <w:ilvl w:val="0"/>
          <w:numId w:val="0"/>
        </w:numPr>
        <w:spacing w:lineRule="atLeast" w:line="420" w:before="540" w:after="105"/>
        <w:outlineLvl w:val="2"/>
        <w:rPr>
          <w:rFonts w:ascii="Helvetica" w:hAnsi="Helvetica" w:eastAsia="Times New Roman" w:cs="Helvetica"/>
          <w:color w:val="000000"/>
          <w:sz w:val="30"/>
          <w:szCs w:val="30"/>
          <w:lang w:eastAsia="ru-RU"/>
        </w:rPr>
      </w:pPr>
      <w:r>
        <w:rPr>
          <w:rFonts w:eastAsia="Times New Roman" w:cs="Helvetica" w:ascii="Helvetica" w:hAnsi="Helvetica"/>
          <w:color w:val="000000"/>
          <w:sz w:val="30"/>
          <w:szCs w:val="30"/>
          <w:lang w:eastAsia="ru-RU"/>
        </w:rPr>
        <w:t>3. Предмет Договора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3.1. Продавец продает Товары по ценам, представленным на Сайте Продавца, и доставляет Товар Курьерской службой, а Покупатель производит оплату и принимает Товары в соответствии с условиями настоящей оферты.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3.2. Право собственности на Товары переходит к Покупателю в момент приемки Товаров Покупателем.</w:t>
      </w:r>
    </w:p>
    <w:p>
      <w:pPr>
        <w:pStyle w:val="Normal"/>
        <w:numPr>
          <w:ilvl w:val="0"/>
          <w:numId w:val="0"/>
        </w:numPr>
        <w:spacing w:lineRule="atLeast" w:line="420" w:before="540" w:after="105"/>
        <w:outlineLvl w:val="2"/>
        <w:rPr>
          <w:rFonts w:ascii="Helvetica" w:hAnsi="Helvetica" w:eastAsia="Times New Roman" w:cs="Helvetica"/>
          <w:color w:val="000000"/>
          <w:sz w:val="30"/>
          <w:szCs w:val="30"/>
          <w:lang w:eastAsia="ru-RU"/>
        </w:rPr>
      </w:pPr>
      <w:r>
        <w:rPr>
          <w:rFonts w:eastAsia="Times New Roman" w:cs="Helvetica" w:ascii="Helvetica" w:hAnsi="Helvetica"/>
          <w:color w:val="000000"/>
          <w:sz w:val="30"/>
          <w:szCs w:val="30"/>
          <w:lang w:eastAsia="ru-RU"/>
        </w:rPr>
        <w:t>4. Уведомления Покупателя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4.1. Продавец вправе осуществлять рассылку уведомлений о проводимых акциях и рекламных материалов Пользователю по сетям электросвязи, при условии получения от Пользователя согласия на совершение указанных действий.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4.2. Покупатель имеет право в любой момент отписаться от уведомлений, указанных в пункте 4.1. настоящей оферты, и подписаться на уведомления вновь.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4.3. Продавец вправе совершать вызовы в адрес Пользователя в целях проведения маркетинговых исследований среди Покупателей и исследования предпочтений Покупателей; проведения розыгрышей призов среди Покупателей; проведения анализа оказываемых Продавцом услуг; урегулирования конфликтных ситуаций без получения от Пользователя согласия на совершение всех перечисленных выше действий.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4.4. Продавец вправе отправлять сервисные сообщения, информирующие Покупателя о совершенном им заказе, его составе, этапах его обработки и о готовности заказа; такие сервисные сообщения отправляются автоматически, не могут быть отклонены Покупателем, направлены на контроль качества оказания услуг Покупателю и его информирование о надлежащем исполнении Продавцом своих обязательств по договору купли-продажи дистанционным способом.</w:t>
      </w:r>
    </w:p>
    <w:p>
      <w:pPr>
        <w:pStyle w:val="Normal"/>
        <w:numPr>
          <w:ilvl w:val="0"/>
          <w:numId w:val="0"/>
        </w:numPr>
        <w:spacing w:lineRule="atLeast" w:line="420" w:before="540" w:after="105"/>
        <w:outlineLvl w:val="2"/>
        <w:rPr>
          <w:rFonts w:ascii="Helvetica" w:hAnsi="Helvetica" w:eastAsia="Times New Roman" w:cs="Helvetica"/>
          <w:color w:val="000000"/>
          <w:sz w:val="30"/>
          <w:szCs w:val="30"/>
          <w:lang w:eastAsia="ru-RU"/>
        </w:rPr>
      </w:pPr>
      <w:r>
        <w:rPr>
          <w:rFonts w:eastAsia="Times New Roman" w:cs="Helvetica" w:ascii="Helvetica" w:hAnsi="Helvetica"/>
          <w:color w:val="000000"/>
          <w:sz w:val="30"/>
          <w:szCs w:val="30"/>
          <w:lang w:eastAsia="ru-RU"/>
        </w:rPr>
        <w:t>5. Оформление заказа Товаров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5.1. Заказ Покупателя может быть оформлен по Телефону и/или посредством заполнения электронной формы заказа на Сайте.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5.2. Покупатель обязуется предоставить достоверные данные, необходимые и достаточные для исполнения договора розничной купли-продажи Товаров дистанционным способом.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5.3. в случае возникновения у Покупателя дополнительных вопросов, касающихся Товаров, перед оформлением Заказа, Покупатель должен обратиться к Продавцу по Телефону для получения необходимой информации, в соответствии с режимом работы, указанным на Сайте.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5.4. Покупатель может заказать только те Товары, которые есть в наличии у Продавца в момент оформления заказа Товаров у Продавца.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5.5. Покупатель не имеет право изменить состав заказа.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5.6. При оформлении заказа по Телефону Продавец вправе осуществлять аудиозапись телефонного разговора с Пользователем, если указанные действия необходимы Продавцу для исполнения обязанностей, предусмотренных настоящей офертой, и оценки качества оказанных услуг, без получения от Пользователя согласия на совершение указанных действий.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5.7. При оформлении заказа посредством заполнения электронной формы заказа на Сайте Покупатель создает учетную запись в соответствии с Пользовательским соглашением, указанным на Сайте.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5.8. Если у Продавца отсутствует необходимое количество или ассортимент заказанных Покупателем Товаров, Продавец информирует об этом Покупателя по телефону в течение 60 минут после получения заказа Товаров от Покупателя. Покупатель вправе согласиться принять Товары в ином количестве или ассортименте, либо аннулировать свой заказ Товаров. в случае неполучения ответа Покупателя Продавец вправе аннулировать Заказ Покупателя в полном объеме.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5.9. Продавец вправе временно приостановить прием заказов Товаров в случае технических неполадок, не позволяющих принять заказа Товаров, или отсутствия ингредиентов, необходимых для изготовления Товаров.</w:t>
      </w:r>
    </w:p>
    <w:p>
      <w:pPr>
        <w:pStyle w:val="Normal"/>
        <w:numPr>
          <w:ilvl w:val="0"/>
          <w:numId w:val="0"/>
        </w:numPr>
        <w:spacing w:lineRule="atLeast" w:line="420" w:before="540" w:after="105"/>
        <w:outlineLvl w:val="2"/>
        <w:rPr>
          <w:rFonts w:ascii="Helvetica" w:hAnsi="Helvetica" w:eastAsia="Times New Roman" w:cs="Helvetica"/>
          <w:color w:val="000000"/>
          <w:sz w:val="30"/>
          <w:szCs w:val="30"/>
          <w:lang w:eastAsia="ru-RU"/>
        </w:rPr>
      </w:pPr>
      <w:r>
        <w:rPr>
          <w:rFonts w:eastAsia="Times New Roman" w:cs="Helvetica" w:ascii="Helvetica" w:hAnsi="Helvetica"/>
          <w:color w:val="000000"/>
          <w:sz w:val="30"/>
          <w:szCs w:val="30"/>
          <w:lang w:eastAsia="ru-RU"/>
        </w:rPr>
        <w:t>6. Доставка Товаров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6.1. Доставка Товаров осуществляется Курьерской службой по фактическому адресу, указанному Покупателем, при оформлении заказа или выборкой Товаров Покупателем (самовывозом).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6.2. Доставка Товаров в пределах зоны доставки осуществляется в соответствии с режимом работы Продавца, указанным на Сайте.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6.3. Доставка Товаров по адресам, не входящим в зону доставки, не осуществляется.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 xml:space="preserve">6.4. Срок доставки заказа Товаров от 60 минут с момента принятия заказа Товаров. 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6.5. Доставка осуществляется при условии заказа Товаров на сумму минимального заказа. Сумма минимального заказа определяется Продавцом в одностороннем порядке и указывается на Сайте.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6.6. Продавец вправе отказаться от исполнения договора розничной купли-продажи дистанционным способом в том случае, если Курьерская служба по прибытии к фактическому адресу доставки Покупателя, не может осуществить фактическую передачу доставленных Товаров по вине Покупателя (Покупатель в течение 10 минут не отвечает на телефонный вызов или не открывает дверь Курьерской службе).</w:t>
      </w:r>
    </w:p>
    <w:p>
      <w:pPr>
        <w:pStyle w:val="Normal"/>
        <w:numPr>
          <w:ilvl w:val="0"/>
          <w:numId w:val="0"/>
        </w:numPr>
        <w:spacing w:lineRule="atLeast" w:line="420" w:before="540" w:after="105"/>
        <w:outlineLvl w:val="2"/>
        <w:rPr>
          <w:rFonts w:ascii="Helvetica" w:hAnsi="Helvetica" w:eastAsia="Times New Roman" w:cs="Helvetica"/>
          <w:color w:val="000000"/>
          <w:sz w:val="30"/>
          <w:szCs w:val="30"/>
          <w:lang w:eastAsia="ru-RU"/>
        </w:rPr>
      </w:pPr>
      <w:r>
        <w:rPr>
          <w:rFonts w:eastAsia="Times New Roman" w:cs="Helvetica" w:ascii="Helvetica" w:hAnsi="Helvetica"/>
          <w:color w:val="000000"/>
          <w:sz w:val="30"/>
          <w:szCs w:val="30"/>
          <w:lang w:eastAsia="ru-RU"/>
        </w:rPr>
        <w:t>7. Оплата Товаров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7.1. Цены на Товары определяются Продавцом в одностороннем порядке и указываются на Сайте. Цена на заказанный Покупателем Товар изменению не подлежит.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7.2. Оплата Товаров Покупателем производится в рублях Российской Федерации одним из следующих способов: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 xml:space="preserve">7.2.1. оплата осуществляется по факту получения Товаров наличными денежными средствами, оплата наличными денежными средствами. 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7.2.2. безналичными расчетами банковской картой по факту получения Товаров, при условии оснащения Курьерской службы мобильными POS-терминалами (о наличии возможности произвести оплату Товаров данным способом следует уточнять у Продавца).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7.3. Выдача либо направление Покупателю кассового чека: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7.3.1. На бумажном носителе, в случае совершения заказа Товаров через Телефон и оплаты в порядке, предусмотренном пунктом 7.2.1 настоящей оферты, пунктом 7.2.2 настоящей оферты, если Покупатель в момент совершения заказа не сообщил Продавцу о желании получить кассовый чек в электронном виде, и не выполнил условия, предусмотренные пунктом 7.4.2 настоящей оферты.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7.3.2. в электронном виде на электронную почту Покупателя, в случае совершения заказа Товаров через Сайт и оплаты Товаров в порядке, предусмотренном пунктом 7.2.2 настоящей оферты, если Покупатель выполнил условия пункта 7.4.1. настоящей оферты.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7.4. Условия направления кассового чека в электронном виде: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7.4.1.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соглашением;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7.4.2.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соглашением, и при условии совершения Покупателем заказа Товаров с номера телефона, который идентичен номеру телефона, внесенному Покупателем в личной учетной записи на Сайте в порядке, предусмотренном Пользовательским соглашением.</w:t>
      </w:r>
    </w:p>
    <w:p>
      <w:pPr>
        <w:pStyle w:val="Normal"/>
        <w:numPr>
          <w:ilvl w:val="0"/>
          <w:numId w:val="0"/>
        </w:numPr>
        <w:spacing w:lineRule="atLeast" w:line="420" w:before="540" w:after="105"/>
        <w:outlineLvl w:val="2"/>
        <w:rPr>
          <w:rFonts w:ascii="Helvetica" w:hAnsi="Helvetica" w:eastAsia="Times New Roman" w:cs="Helvetica"/>
          <w:color w:val="000000"/>
          <w:sz w:val="30"/>
          <w:szCs w:val="30"/>
          <w:lang w:eastAsia="ru-RU"/>
        </w:rPr>
      </w:pPr>
      <w:r>
        <w:rPr>
          <w:rFonts w:eastAsia="Times New Roman" w:cs="Helvetica" w:ascii="Helvetica" w:hAnsi="Helvetica"/>
          <w:color w:val="000000"/>
          <w:sz w:val="30"/>
          <w:szCs w:val="30"/>
          <w:lang w:eastAsia="ru-RU"/>
        </w:rPr>
        <w:t>8. Возврат и обмен Товаров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8.1. Возврат Товара надлежащего качества не допускается.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8.2. 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при заключении договора розничной купли-продажи дистанционным способом, а также информации, доведенной до его сведения при передаче Товаров (на этикетке или вкладыше, прикрепленных к Товарам или их упаковке, либо другими способами, предусмотренными для отдельных видов Товаров).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8.3. При получении Товаров Покупатель проверяет соответствие полученных Товаров своему заказу, комплектность и отсутствие претензий к внешнему виду доставленных Товаров в течение 10 (Десяти) минут после получения Товаров.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8.4. В случае получения некачественных Товаров, либо несоответствия полученных Товаров заказанному (отсутствие заявленных ингредиентов в Товаре), Покупатель вправе потребовать замены таких Товаров Товарами надлежащего качества сразу в течение 5 (Пяти) минут после получения Товаров.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8.5. В случае невыполнения порядка предъявления претензии Покупателя по внешнему виду Товаров и их комплектности, предусмотренных пунктом 8.3, пунктом 8.4 настоящей оферты, претензии не принимаются.</w:t>
      </w:r>
    </w:p>
    <w:p>
      <w:pPr>
        <w:pStyle w:val="Normal"/>
        <w:numPr>
          <w:ilvl w:val="0"/>
          <w:numId w:val="0"/>
        </w:numPr>
        <w:spacing w:lineRule="atLeast" w:line="420" w:before="540" w:after="105"/>
        <w:outlineLvl w:val="2"/>
        <w:rPr>
          <w:rFonts w:ascii="Helvetica" w:hAnsi="Helvetica" w:eastAsia="Times New Roman" w:cs="Helvetica"/>
          <w:color w:val="000000"/>
          <w:sz w:val="30"/>
          <w:szCs w:val="30"/>
          <w:lang w:eastAsia="ru-RU"/>
        </w:rPr>
      </w:pPr>
      <w:r>
        <w:rPr>
          <w:rFonts w:eastAsia="Times New Roman" w:cs="Helvetica" w:ascii="Helvetica" w:hAnsi="Helvetica"/>
          <w:color w:val="000000"/>
          <w:sz w:val="30"/>
          <w:szCs w:val="30"/>
          <w:lang w:eastAsia="ru-RU"/>
        </w:rPr>
        <w:t>9. Форс-мажор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9.1. Любая из Сторон освобождается от ответственности за полное или частичное неисполнение своих обязательств по 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 обстоятельства, которые Стороны не могли ни предвидеть, ни предотвратить разумными средствами. Такие чрезвычайные события или обстоятельства включают в себя, в частности: забастовки, наводнения, пожары, землетрясения и иные стихийные бедствия, войны, военные действия и так далее.</w:t>
      </w:r>
    </w:p>
    <w:p>
      <w:pPr>
        <w:pStyle w:val="Normal"/>
        <w:numPr>
          <w:ilvl w:val="0"/>
          <w:numId w:val="0"/>
        </w:numPr>
        <w:spacing w:lineRule="atLeast" w:line="420" w:before="540" w:after="105"/>
        <w:outlineLvl w:val="2"/>
        <w:rPr>
          <w:rFonts w:ascii="Helvetica" w:hAnsi="Helvetica" w:eastAsia="Times New Roman" w:cs="Helvetica"/>
          <w:color w:val="000000"/>
          <w:sz w:val="30"/>
          <w:szCs w:val="30"/>
          <w:lang w:eastAsia="ru-RU"/>
        </w:rPr>
      </w:pPr>
      <w:r>
        <w:rPr>
          <w:rFonts w:eastAsia="Times New Roman" w:cs="Helvetica" w:ascii="Helvetica" w:hAnsi="Helvetica"/>
          <w:color w:val="000000"/>
          <w:sz w:val="30"/>
          <w:szCs w:val="30"/>
          <w:lang w:eastAsia="ru-RU"/>
        </w:rPr>
        <w:t>10. Ответственность Сторон публичной оферты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10.1. Продавец не несет ответственности за ущерб, причиненный Покупателю вследствие ненадлежащего использования им Товаров, приобретённых у Продавца.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10.2. Продавец не отвечает за убытки Покупателя, возникшие в результате неправильного заполнения Заказа, в том числе неправильного указания своих данных.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10.3. В случае злоупотребления Покупателем правами потребителя, включая, но не ограничиваясь, если Покупатель отказался от приемки и/или оплаты заказанного и доставленного Товара, Продавец вправе реализовать свое право на самозащиту, а именно: не принимать от него будущие Заказы.</w:t>
      </w:r>
    </w:p>
    <w:p>
      <w:pPr>
        <w:pStyle w:val="Normal"/>
        <w:spacing w:lineRule="auto" w:line="240" w:beforeAutospacing="1" w:afterAutospacing="1"/>
        <w:rPr>
          <w:rFonts w:ascii="Helvetica" w:hAnsi="Helvetica" w:eastAsia="Times New Roman" w:cs="Helvetica"/>
          <w:color w:val="000000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000000"/>
          <w:sz w:val="21"/>
          <w:szCs w:val="21"/>
          <w:lang w:eastAsia="ru-RU"/>
        </w:rPr>
        <w:t>10.4. В случае одностороннего отказа Продавца от исполнения договора розничной купли-продажи дистанционным способом в соответствии с пунктом 6.6. настоящей публичной оферты, Продавец вправе реализовать свое право на самозащиту, взыскать убытки с Покупателя. в случае, если Покупатель оплатил Товар до его доставки, оплаченная сумма не возвращается.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0"/>
    <w:uiPriority w:val="9"/>
    <w:qFormat/>
    <w:rsid w:val="004047a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Heading3">
    <w:name w:val="Heading 3"/>
    <w:basedOn w:val="Normal"/>
    <w:link w:val="30"/>
    <w:uiPriority w:val="9"/>
    <w:qFormat/>
    <w:rsid w:val="004047a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4047a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" w:customStyle="1">
    <w:name w:val="Заголовок 3 Знак"/>
    <w:basedOn w:val="DefaultParagraphFont"/>
    <w:link w:val="3"/>
    <w:uiPriority w:val="9"/>
    <w:qFormat/>
    <w:rsid w:val="004047a4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4047a4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4047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LibreOffice/7.0.4.2$Linux_X86_64 LibreOffice_project/00$Build-2</Application>
  <AppVersion>15.0000</AppVersion>
  <Pages>5</Pages>
  <Words>1467</Words>
  <Characters>10216</Characters>
  <CharactersWithSpaces>11621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2023-06-22T10:12:00Z</dcterms:created>
  <dc:creator>User</dc:creator>
  <dc:description/>
  <dc:language>en-US</dc:language>
  <cp:lastModifiedBy/>
  <dcterms:modified xsi:type="dcterms:W3CDTF">2023-06-25T01:58:09Z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